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0.0" w:type="dxa"/>
        <w:jc w:val="left"/>
        <w:tblInd w:w="-115.0" w:type="dxa"/>
        <w:tblLayout w:type="fixed"/>
        <w:tblLook w:val="0000"/>
      </w:tblPr>
      <w:tblGrid>
        <w:gridCol w:w="8640"/>
        <w:tblGridChange w:id="0">
          <w:tblGrid>
            <w:gridCol w:w="8640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732" w:right="-708" w:firstLine="599.9999999999999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Honey Oatmeal Cookies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¼ cups sugar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butter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⅓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honey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¾ cups flour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teaspoon baking soda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teaspoon salt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cups quick-cooking oats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raisins (optional)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cup toffee chips ( optional)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332" w:right="492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chopped nuts (optional)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tabs>
                <w:tab w:val="left" w:pos="1812"/>
              </w:tabs>
              <w:ind w:left="1932" w:right="372" w:hanging="60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Heat oven to 375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Mix sugar, butter, eggs and honey.  Stir in remaining ingredients.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tabs>
                <w:tab w:val="left" w:pos="1692"/>
              </w:tabs>
              <w:spacing w:after="60" w:lineRule="auto"/>
              <w:ind w:left="1692" w:right="37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Drop dough by rounded teaspoonfuls about 2 inches apart onto ungreased cookie sheet.  Bake until light brown, 8 to 10 minutes.  Immediately remove from cookie sheet. </w:t>
            </w:r>
          </w:p>
          <w:p w:rsidR="00000000" w:rsidDel="00000000" w:rsidP="00000000" w:rsidRDefault="00000000" w:rsidRPr="00000000" w14:paraId="00000013">
            <w:pPr>
              <w:tabs>
                <w:tab w:val="left" w:pos="1692"/>
              </w:tabs>
              <w:spacing w:after="60" w:lineRule="auto"/>
              <w:ind w:right="37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Plain - Makes 35 cookies.</w:t>
            </w:r>
          </w:p>
          <w:p w:rsidR="00000000" w:rsidDel="00000000" w:rsidP="00000000" w:rsidRDefault="00000000" w:rsidRPr="00000000" w14:paraId="00000015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Raisin - makes 39 cookies</w:t>
            </w:r>
          </w:p>
          <w:p w:rsidR="00000000" w:rsidDel="00000000" w:rsidP="00000000" w:rsidRDefault="00000000" w:rsidRPr="00000000" w14:paraId="00000016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Toffee chip - makes 41</w:t>
            </w:r>
          </w:p>
          <w:p w:rsidR="00000000" w:rsidDel="00000000" w:rsidP="00000000" w:rsidRDefault="00000000" w:rsidRPr="00000000" w14:paraId="00000017">
            <w:pPr>
              <w:tabs>
                <w:tab w:val="left" w:pos="1692"/>
              </w:tabs>
              <w:spacing w:after="60" w:lineRule="auto"/>
              <w:ind w:left="1692" w:right="37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85F8C"/>
    <w:pPr>
      <w:spacing w:after="0" w:line="240" w:lineRule="auto"/>
      <w:jc w:val="both"/>
    </w:pPr>
    <w:rPr>
      <w:rFonts w:ascii="Times New Roman" w:cs="Times New Roman" w:eastAsia="Times New Roman" w:hAnsi="Times New Roman"/>
      <w:sz w:val="26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semiHidden w:val="1"/>
    <w:rsid w:val="00185F8C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semiHidden w:val="1"/>
    <w:rsid w:val="00185F8C"/>
    <w:rPr>
      <w:rFonts w:ascii="Times New Roman" w:cs="Times New Roman" w:eastAsia="Times New Roman" w:hAnsi="Times New Roman"/>
      <w:sz w:val="2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nnHjRuwIEC6WIiu+u4Z0Y6k4Ow==">AMUW2mXzpUfI9ERKO3h6I8Ghiw0kK3jc7+NjRLhJXggP5Cz7F+IMoJ6ohFg2XyhcuVrpN3Q4Qx9LHFDMeWLq/bMAWchtRaUpY1ADDvExLJ2LUhTAi2dOrrM=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2021-05-11T19:29:00Z</dcterms:created>
  <dc:creator>Shannon Allhusen</dc:creator>
</cp:coreProperties>
</file>